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Thrall James 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2,537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15048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2025-05-16T15:45:46Z</dcterms:created>
  <dcterms:modified xsi:type="dcterms:W3CDTF">2025-05-16T15:45:46Z</dcterms:modified>
</cp:coreProperties>
</file>